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t xml:space="preserve">Приложение </w:t>
      </w:r>
      <w:r w:rsidR="00763661">
        <w:rPr>
          <w:rFonts w:ascii="Times New Roman" w:hAnsi="Times New Roman" w:cs="Times New Roman"/>
        </w:rPr>
        <w:t>1</w:t>
      </w:r>
    </w:p>
    <w:p w:rsidR="00323DC4" w:rsidRDefault="00323DC4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EB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 в форме опроса с использованием информационно-телекоммуникационных сетей и информационных технологий и в формах фокус-групповых исследований или социологических опросов по репрезентативным выборкам</w:t>
      </w:r>
    </w:p>
    <w:tbl>
      <w:tblPr>
        <w:tblStyle w:val="a8"/>
        <w:tblW w:w="5104" w:type="pct"/>
        <w:tblLook w:val="04A0"/>
      </w:tblPr>
      <w:tblGrid>
        <w:gridCol w:w="416"/>
        <w:gridCol w:w="1768"/>
        <w:gridCol w:w="1204"/>
        <w:gridCol w:w="1504"/>
        <w:gridCol w:w="1346"/>
        <w:gridCol w:w="1421"/>
        <w:gridCol w:w="1487"/>
        <w:gridCol w:w="1479"/>
        <w:gridCol w:w="1473"/>
        <w:gridCol w:w="1637"/>
        <w:gridCol w:w="1359"/>
      </w:tblGrid>
      <w:tr w:rsidR="008D5161" w:rsidTr="004E3ACB">
        <w:trPr>
          <w:trHeight w:val="540"/>
        </w:trPr>
        <w:tc>
          <w:tcPr>
            <w:tcW w:w="138" w:type="pct"/>
            <w:vMerge w:val="restart"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F80">
              <w:rPr>
                <w:rFonts w:ascii="Times New Roman" w:hAnsi="Times New Roman" w:cs="Times New Roman"/>
                <w:sz w:val="14"/>
                <w:szCs w:val="18"/>
              </w:rPr>
              <w:t>№ п/п</w:t>
            </w:r>
          </w:p>
        </w:tc>
        <w:tc>
          <w:tcPr>
            <w:tcW w:w="586" w:type="pct"/>
            <w:vMerge w:val="restart"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399" w:type="pct"/>
            <w:vMerge w:val="restart"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4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Численность населения, принявшего участие в опросе</w:t>
            </w:r>
          </w:p>
        </w:tc>
        <w:tc>
          <w:tcPr>
            <w:tcW w:w="3878" w:type="pct"/>
            <w:gridSpan w:val="8"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31">
              <w:rPr>
                <w:rFonts w:ascii="Times New Roman" w:hAnsi="Times New Roman" w:cs="Times New Roman"/>
                <w:bCs/>
                <w:sz w:val="20"/>
                <w:szCs w:val="18"/>
                <w:shd w:val="clear" w:color="auto" w:fill="FFFFFF"/>
              </w:rPr>
              <w:t>Удовлетворенность населения, % от числа опрошенных</w:t>
            </w:r>
          </w:p>
        </w:tc>
      </w:tr>
      <w:tr w:rsidR="006C7F0C" w:rsidTr="004E3ACB">
        <w:trPr>
          <w:trHeight w:val="435"/>
        </w:trPr>
        <w:tc>
          <w:tcPr>
            <w:tcW w:w="138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99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:rsidR="008D5161" w:rsidRPr="00DB7845" w:rsidRDefault="00327954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 xml:space="preserve">Деятельностью </w:t>
            </w:r>
            <w:r w:rsidR="008D5161"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главы администрации муниципального района (городского округа)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</w:tcBorders>
          </w:tcPr>
          <w:p w:rsidR="008D5161" w:rsidRPr="00DB7845" w:rsidRDefault="008D5161" w:rsidP="00327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Организацией</w:t>
            </w:r>
          </w:p>
          <w:p w:rsidR="008D5161" w:rsidRPr="00DB7845" w:rsidRDefault="008D5161" w:rsidP="00327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транспортного</w:t>
            </w:r>
          </w:p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1970" w:type="pct"/>
            <w:gridSpan w:val="4"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84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D50B8" w:rsidTr="004E3ACB">
        <w:trPr>
          <w:trHeight w:val="1005"/>
        </w:trPr>
        <w:tc>
          <w:tcPr>
            <w:tcW w:w="138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99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8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46" w:type="pct"/>
            <w:vMerge/>
          </w:tcPr>
          <w:p w:rsidR="008D5161" w:rsidRPr="00DB7845" w:rsidRDefault="008D5161" w:rsidP="0032795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71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93" w:type="pct"/>
            <w:vMerge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90" w:type="pct"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488" w:type="pct"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542" w:type="pct"/>
          </w:tcPr>
          <w:p w:rsidR="008D5161" w:rsidRPr="00DB7845" w:rsidRDefault="008D5161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450" w:type="pct"/>
          </w:tcPr>
          <w:p w:rsidR="008D5161" w:rsidRPr="00DB7845" w:rsidRDefault="00DB7845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DB7845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DD50B8" w:rsidTr="004E3ACB">
        <w:tc>
          <w:tcPr>
            <w:tcW w:w="724" w:type="pct"/>
            <w:gridSpan w:val="2"/>
          </w:tcPr>
          <w:p w:rsidR="00DD50B8" w:rsidRPr="0056399E" w:rsidRDefault="00DD50B8" w:rsidP="00DC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399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7559</w:t>
            </w:r>
          </w:p>
        </w:tc>
        <w:tc>
          <w:tcPr>
            <w:tcW w:w="498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63,9</w:t>
            </w:r>
          </w:p>
        </w:tc>
        <w:tc>
          <w:tcPr>
            <w:tcW w:w="446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57,6</w:t>
            </w:r>
          </w:p>
        </w:tc>
        <w:tc>
          <w:tcPr>
            <w:tcW w:w="471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36,1</w:t>
            </w:r>
          </w:p>
        </w:tc>
        <w:tc>
          <w:tcPr>
            <w:tcW w:w="493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51</w:t>
            </w:r>
          </w:p>
        </w:tc>
        <w:tc>
          <w:tcPr>
            <w:tcW w:w="490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45,7</w:t>
            </w:r>
          </w:p>
        </w:tc>
        <w:tc>
          <w:tcPr>
            <w:tcW w:w="488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59,3</w:t>
            </w:r>
          </w:p>
        </w:tc>
        <w:tc>
          <w:tcPr>
            <w:tcW w:w="542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77,1</w:t>
            </w:r>
          </w:p>
        </w:tc>
        <w:tc>
          <w:tcPr>
            <w:tcW w:w="450" w:type="pct"/>
            <w:vAlign w:val="center"/>
          </w:tcPr>
          <w:p w:rsidR="00DD50B8" w:rsidRPr="0056399E" w:rsidRDefault="00DD50B8" w:rsidP="00570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74,3</w:t>
            </w:r>
          </w:p>
        </w:tc>
      </w:tr>
      <w:tr w:rsidR="00845D08" w:rsidTr="004E3ACB">
        <w:tc>
          <w:tcPr>
            <w:tcW w:w="724" w:type="pct"/>
            <w:gridSpan w:val="2"/>
          </w:tcPr>
          <w:p w:rsidR="00845D08" w:rsidRPr="000D2F10" w:rsidRDefault="00845D08" w:rsidP="00845D08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0D2F10">
              <w:rPr>
                <w:rFonts w:ascii="Times New Roman" w:hAnsi="Times New Roman" w:cs="Times New Roman"/>
                <w:i/>
                <w:szCs w:val="18"/>
              </w:rPr>
              <w:t>Городские округа</w:t>
            </w:r>
          </w:p>
        </w:tc>
        <w:tc>
          <w:tcPr>
            <w:tcW w:w="399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8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46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71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3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8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42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0" w:type="pct"/>
          </w:tcPr>
          <w:p w:rsidR="00845D08" w:rsidRPr="00845D08" w:rsidRDefault="00845D08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859D6" w:rsidTr="004E3ACB">
        <w:tc>
          <w:tcPr>
            <w:tcW w:w="138" w:type="pct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86" w:type="pct"/>
          </w:tcPr>
          <w:p w:rsidR="007859D6" w:rsidRPr="00845D08" w:rsidRDefault="007859D6" w:rsidP="00845D0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12073">
              <w:rPr>
                <w:rFonts w:ascii="Times New Roman" w:hAnsi="Times New Roman" w:cs="Times New Roman"/>
                <w:szCs w:val="18"/>
              </w:rPr>
              <w:t>Великий Новгород</w:t>
            </w:r>
          </w:p>
        </w:tc>
        <w:tc>
          <w:tcPr>
            <w:tcW w:w="399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580</w:t>
            </w:r>
          </w:p>
        </w:tc>
        <w:tc>
          <w:tcPr>
            <w:tcW w:w="498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56,6</w:t>
            </w:r>
          </w:p>
        </w:tc>
        <w:tc>
          <w:tcPr>
            <w:tcW w:w="446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50,5</w:t>
            </w:r>
          </w:p>
        </w:tc>
        <w:tc>
          <w:tcPr>
            <w:tcW w:w="471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493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59,1</w:t>
            </w:r>
          </w:p>
        </w:tc>
        <w:tc>
          <w:tcPr>
            <w:tcW w:w="490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72,8</w:t>
            </w:r>
          </w:p>
        </w:tc>
        <w:tc>
          <w:tcPr>
            <w:tcW w:w="488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74,7</w:t>
            </w:r>
          </w:p>
        </w:tc>
        <w:tc>
          <w:tcPr>
            <w:tcW w:w="542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90,1</w:t>
            </w:r>
          </w:p>
        </w:tc>
        <w:tc>
          <w:tcPr>
            <w:tcW w:w="450" w:type="pct"/>
            <w:vAlign w:val="center"/>
          </w:tcPr>
          <w:p w:rsidR="007859D6" w:rsidRPr="00845D08" w:rsidRDefault="007859D6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87,7</w:t>
            </w:r>
          </w:p>
        </w:tc>
      </w:tr>
      <w:tr w:rsidR="002C74C1" w:rsidTr="004E3ACB">
        <w:tc>
          <w:tcPr>
            <w:tcW w:w="724" w:type="pct"/>
            <w:gridSpan w:val="2"/>
          </w:tcPr>
          <w:p w:rsidR="002C74C1" w:rsidRPr="000D2F10" w:rsidRDefault="002C74C1" w:rsidP="002C74C1">
            <w:pPr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0D2F10">
              <w:rPr>
                <w:rFonts w:ascii="Times New Roman" w:hAnsi="Times New Roman" w:cs="Times New Roman"/>
                <w:i/>
                <w:szCs w:val="18"/>
              </w:rPr>
              <w:t>Муниципальные районы/округа</w:t>
            </w:r>
          </w:p>
        </w:tc>
        <w:tc>
          <w:tcPr>
            <w:tcW w:w="399" w:type="pct"/>
          </w:tcPr>
          <w:p w:rsidR="002C74C1" w:rsidRPr="00F87A6A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8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46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71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3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90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88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42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50" w:type="pct"/>
          </w:tcPr>
          <w:p w:rsidR="002C74C1" w:rsidRPr="00845D08" w:rsidRDefault="002C74C1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D6AF3" w:rsidTr="004E3ACB">
        <w:tc>
          <w:tcPr>
            <w:tcW w:w="138" w:type="pct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Батецкий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418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57,3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48,8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49,4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59,9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73,7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73,6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Боровичский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871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48,6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64,6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7,6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45,8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35,5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59,1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78,7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80,9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Валдайский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208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76,9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65,2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47,1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54,6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43,7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79,4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0B5E4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Волотовский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72,5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53,8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68,5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54,9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60,5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Демянский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71,1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28,9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51,4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37,8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50,8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71,1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52,6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0B5E4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Крестецкий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207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68,1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87,1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45,4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53,9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47,1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66,6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81,2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82,7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Любытинский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310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64,7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28,6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59,2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52,1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42,2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48,2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80,6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56,5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0B5E4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Маловишерский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144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69,2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50,3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39,2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42,8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46,3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78,5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70,9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Маревский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92,2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89,8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84,3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71,5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63,9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87,6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58,4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Мошенской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133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89,5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35,4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41,7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67,4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58,8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46,9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88,7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62,6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Новгородский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2048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60,6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54,7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38,4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44,7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41,2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60,4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66,5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76,7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Окуловский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321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67,7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60,7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34,9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38,3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41,2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45,9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67,9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79,9</w:t>
            </w:r>
          </w:p>
        </w:tc>
      </w:tr>
      <w:tr w:rsidR="003D6AF3" w:rsidTr="004E3ACB">
        <w:tc>
          <w:tcPr>
            <w:tcW w:w="138" w:type="pct"/>
            <w:shd w:val="clear" w:color="auto" w:fill="FFC000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586" w:type="pct"/>
            <w:shd w:val="clear" w:color="auto" w:fill="FFC000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Парфинский</w:t>
            </w:r>
          </w:p>
        </w:tc>
        <w:tc>
          <w:tcPr>
            <w:tcW w:w="399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409</w:t>
            </w:r>
          </w:p>
        </w:tc>
        <w:tc>
          <w:tcPr>
            <w:tcW w:w="498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64,5</w:t>
            </w:r>
          </w:p>
        </w:tc>
        <w:tc>
          <w:tcPr>
            <w:tcW w:w="446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57,8</w:t>
            </w:r>
          </w:p>
        </w:tc>
        <w:tc>
          <w:tcPr>
            <w:tcW w:w="471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493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48,2</w:t>
            </w:r>
          </w:p>
        </w:tc>
        <w:tc>
          <w:tcPr>
            <w:tcW w:w="490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  <w:tc>
          <w:tcPr>
            <w:tcW w:w="488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49,1</w:t>
            </w:r>
          </w:p>
        </w:tc>
        <w:tc>
          <w:tcPr>
            <w:tcW w:w="542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86,3</w:t>
            </w:r>
          </w:p>
        </w:tc>
        <w:tc>
          <w:tcPr>
            <w:tcW w:w="450" w:type="pct"/>
            <w:shd w:val="clear" w:color="auto" w:fill="FFC000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79,9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hAnsi="Times New Roman" w:cs="Times New Roman"/>
                <w:szCs w:val="20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Пестовский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138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53,6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55,3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46,7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42,6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50,3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68,8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49,3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15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20F80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Поддорский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248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85,8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57,1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57,3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44,5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43,2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84,2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46,3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32A04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Солецкий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270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57,3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27,7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58,8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51,6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52,5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55,7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32A04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Старорусский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406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80,8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48,3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54,9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70,9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82,6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83,5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32A04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Хвойнинский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164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77,9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53,2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40,7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53,1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59,4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69,8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32A04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Холмский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91,1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77,9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31,3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71,1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74,5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88,8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67,9</w:t>
            </w:r>
          </w:p>
        </w:tc>
      </w:tr>
      <w:tr w:rsidR="003D6AF3" w:rsidTr="004E3ACB">
        <w:tc>
          <w:tcPr>
            <w:tcW w:w="138" w:type="pct"/>
          </w:tcPr>
          <w:p w:rsidR="003D6AF3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32A04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Чудовский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221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79,7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33,8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58,6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53,1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63,5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88,2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88,7</w:t>
            </w:r>
          </w:p>
        </w:tc>
      </w:tr>
      <w:tr w:rsidR="003D6AF3" w:rsidTr="004E3ACB">
        <w:tc>
          <w:tcPr>
            <w:tcW w:w="138" w:type="pct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586" w:type="pct"/>
            <w:vAlign w:val="center"/>
          </w:tcPr>
          <w:p w:rsidR="003D6AF3" w:rsidRPr="00CC0F5D" w:rsidRDefault="003D6AF3" w:rsidP="00032A04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CC0F5D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Шимский</w:t>
            </w:r>
          </w:p>
        </w:tc>
        <w:tc>
          <w:tcPr>
            <w:tcW w:w="399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125</w:t>
            </w:r>
          </w:p>
        </w:tc>
        <w:tc>
          <w:tcPr>
            <w:tcW w:w="49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62,4</w:t>
            </w:r>
          </w:p>
        </w:tc>
        <w:tc>
          <w:tcPr>
            <w:tcW w:w="446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  <w:tc>
          <w:tcPr>
            <w:tcW w:w="471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47,6</w:t>
            </w:r>
          </w:p>
        </w:tc>
        <w:tc>
          <w:tcPr>
            <w:tcW w:w="493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49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59,7</w:t>
            </w:r>
          </w:p>
        </w:tc>
        <w:tc>
          <w:tcPr>
            <w:tcW w:w="488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52,4</w:t>
            </w:r>
          </w:p>
        </w:tc>
        <w:tc>
          <w:tcPr>
            <w:tcW w:w="542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72,8</w:t>
            </w:r>
          </w:p>
        </w:tc>
        <w:tc>
          <w:tcPr>
            <w:tcW w:w="450" w:type="pct"/>
            <w:vAlign w:val="center"/>
          </w:tcPr>
          <w:p w:rsidR="003D6AF3" w:rsidRPr="00845D08" w:rsidRDefault="003D6AF3" w:rsidP="00570BE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26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65,2</w:t>
            </w:r>
          </w:p>
        </w:tc>
      </w:tr>
    </w:tbl>
    <w:p w:rsidR="00D7119C" w:rsidRDefault="00D7119C" w:rsidP="001B20FA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</w:rPr>
      </w:pPr>
    </w:p>
    <w:p w:rsidR="004E3ACB" w:rsidRDefault="004E3ACB" w:rsidP="004E3A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E3ACB" w:rsidRDefault="004E3ACB" w:rsidP="004E3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ACB" w:rsidRDefault="004E3ACB" w:rsidP="004E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0BEB">
        <w:rPr>
          <w:rFonts w:ascii="Times New Roman" w:hAnsi="Times New Roman" w:cs="Times New Roman"/>
          <w:sz w:val="28"/>
          <w:szCs w:val="28"/>
        </w:rPr>
        <w:t>езультаты опросов населения в форме опроса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нно-телекоммуникационных сетей</w:t>
      </w:r>
    </w:p>
    <w:p w:rsidR="004E3ACB" w:rsidRDefault="004E3ACB" w:rsidP="004E3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tbl>
      <w:tblPr>
        <w:tblStyle w:val="a8"/>
        <w:tblW w:w="5139" w:type="pct"/>
        <w:tblLook w:val="04A0"/>
      </w:tblPr>
      <w:tblGrid>
        <w:gridCol w:w="416"/>
        <w:gridCol w:w="1768"/>
        <w:gridCol w:w="1367"/>
        <w:gridCol w:w="1504"/>
        <w:gridCol w:w="1377"/>
        <w:gridCol w:w="1421"/>
        <w:gridCol w:w="1377"/>
        <w:gridCol w:w="1479"/>
        <w:gridCol w:w="1473"/>
        <w:gridCol w:w="1638"/>
        <w:gridCol w:w="1377"/>
      </w:tblGrid>
      <w:tr w:rsidR="004E3ACB" w:rsidRPr="00DB7845" w:rsidTr="004E3ACB">
        <w:trPr>
          <w:trHeight w:val="540"/>
        </w:trPr>
        <w:tc>
          <w:tcPr>
            <w:tcW w:w="137" w:type="pct"/>
            <w:vMerge w:val="restart"/>
          </w:tcPr>
          <w:p w:rsidR="004E3ACB" w:rsidRPr="00DB7845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F80">
              <w:rPr>
                <w:rFonts w:ascii="Times New Roman" w:hAnsi="Times New Roman" w:cs="Times New Roman"/>
                <w:sz w:val="14"/>
                <w:szCs w:val="18"/>
              </w:rPr>
              <w:t>№ п/п</w:t>
            </w:r>
          </w:p>
        </w:tc>
        <w:tc>
          <w:tcPr>
            <w:tcW w:w="582" w:type="pct"/>
            <w:vMerge w:val="restart"/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450" w:type="pct"/>
            <w:vMerge w:val="restart"/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Среднегодовая</w:t>
            </w:r>
          </w:p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численность</w:t>
            </w:r>
          </w:p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постоянного</w:t>
            </w:r>
          </w:p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4C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населения</w:t>
            </w:r>
          </w:p>
        </w:tc>
        <w:tc>
          <w:tcPr>
            <w:tcW w:w="3832" w:type="pct"/>
            <w:gridSpan w:val="8"/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31">
              <w:rPr>
                <w:rFonts w:ascii="Times New Roman" w:hAnsi="Times New Roman" w:cs="Times New Roman"/>
                <w:bCs/>
                <w:sz w:val="20"/>
                <w:szCs w:val="18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</w:tc>
      </w:tr>
      <w:tr w:rsidR="004E3ACB" w:rsidRPr="00DB7845" w:rsidTr="004E3ACB">
        <w:trPr>
          <w:trHeight w:val="435"/>
        </w:trPr>
        <w:tc>
          <w:tcPr>
            <w:tcW w:w="137" w:type="pct"/>
            <w:vMerge/>
          </w:tcPr>
          <w:p w:rsidR="004E3ACB" w:rsidRPr="00DB7845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50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администрации</w:t>
            </w:r>
          </w:p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муниципального района (городского округа)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организации</w:t>
            </w:r>
          </w:p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транспортного</w:t>
            </w:r>
          </w:p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качества автомобильных дорог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качества жилищно-коммунальных услуг</w:t>
            </w:r>
          </w:p>
        </w:tc>
        <w:tc>
          <w:tcPr>
            <w:tcW w:w="1963" w:type="pct"/>
            <w:gridSpan w:val="4"/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4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4E3ACB" w:rsidRPr="00DB7845" w:rsidTr="004E3ACB">
        <w:trPr>
          <w:trHeight w:val="1005"/>
        </w:trPr>
        <w:tc>
          <w:tcPr>
            <w:tcW w:w="137" w:type="pct"/>
            <w:vMerge/>
          </w:tcPr>
          <w:p w:rsidR="004E3ACB" w:rsidRPr="00DB7845" w:rsidRDefault="004E3ACB" w:rsidP="006A7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50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5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68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  <w:vMerge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87" w:type="pct"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организации теплоснабжения (снабжения населения топливом)</w:t>
            </w:r>
          </w:p>
        </w:tc>
        <w:tc>
          <w:tcPr>
            <w:tcW w:w="485" w:type="pct"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организации водоснабжения (водоотведения)</w:t>
            </w:r>
          </w:p>
        </w:tc>
        <w:tc>
          <w:tcPr>
            <w:tcW w:w="539" w:type="pct"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организации электроснабжения</w:t>
            </w:r>
          </w:p>
        </w:tc>
        <w:tc>
          <w:tcPr>
            <w:tcW w:w="453" w:type="pct"/>
          </w:tcPr>
          <w:p w:rsidR="004E3ACB" w:rsidRPr="00F814CD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F814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Отрицательная оценка организации газоснабжения</w:t>
            </w:r>
          </w:p>
        </w:tc>
      </w:tr>
      <w:tr w:rsidR="004E3ACB" w:rsidRPr="00DB7845" w:rsidTr="004E3ACB">
        <w:trPr>
          <w:trHeight w:val="377"/>
        </w:trPr>
        <w:tc>
          <w:tcPr>
            <w:tcW w:w="719" w:type="pct"/>
            <w:gridSpan w:val="2"/>
          </w:tcPr>
          <w:p w:rsidR="004E3ACB" w:rsidRPr="00DB7845" w:rsidRDefault="004E3ACB" w:rsidP="006A7D3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450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596508</w:t>
            </w:r>
          </w:p>
        </w:tc>
        <w:tc>
          <w:tcPr>
            <w:tcW w:w="495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1871</w:t>
            </w:r>
          </w:p>
        </w:tc>
        <w:tc>
          <w:tcPr>
            <w:tcW w:w="453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3103</w:t>
            </w:r>
          </w:p>
        </w:tc>
        <w:tc>
          <w:tcPr>
            <w:tcW w:w="468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4546</w:t>
            </w:r>
          </w:p>
        </w:tc>
        <w:tc>
          <w:tcPr>
            <w:tcW w:w="453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2944</w:t>
            </w:r>
          </w:p>
        </w:tc>
        <w:tc>
          <w:tcPr>
            <w:tcW w:w="487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1632</w:t>
            </w:r>
          </w:p>
        </w:tc>
        <w:tc>
          <w:tcPr>
            <w:tcW w:w="485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2161</w:t>
            </w:r>
          </w:p>
        </w:tc>
        <w:tc>
          <w:tcPr>
            <w:tcW w:w="539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1593</w:t>
            </w:r>
          </w:p>
        </w:tc>
        <w:tc>
          <w:tcPr>
            <w:tcW w:w="453" w:type="pct"/>
            <w:vAlign w:val="center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1519</w:t>
            </w:r>
          </w:p>
        </w:tc>
      </w:tr>
      <w:tr w:rsidR="004E3ACB" w:rsidRPr="00DB7845" w:rsidTr="004E3ACB">
        <w:trPr>
          <w:trHeight w:val="413"/>
        </w:trPr>
        <w:tc>
          <w:tcPr>
            <w:tcW w:w="719" w:type="pct"/>
            <w:gridSpan w:val="2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18"/>
                <w:shd w:val="clear" w:color="auto" w:fill="FFFFFF"/>
                <w:lang w:eastAsia="en-US"/>
              </w:rPr>
            </w:pPr>
            <w:r w:rsidRPr="000D2F1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450" w:type="pct"/>
          </w:tcPr>
          <w:p w:rsidR="004E3ACB" w:rsidRPr="00DB7845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5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68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87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485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539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</w:tcPr>
          <w:p w:rsidR="004E3ACB" w:rsidRPr="00DB7845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</w:tr>
      <w:tr w:rsidR="004E3ACB" w:rsidRPr="00DB7845" w:rsidTr="004E3ACB">
        <w:trPr>
          <w:trHeight w:val="181"/>
        </w:trPr>
        <w:tc>
          <w:tcPr>
            <w:tcW w:w="137" w:type="pct"/>
          </w:tcPr>
          <w:p w:rsidR="004E3ACB" w:rsidRPr="000D2F10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</w:tcPr>
          <w:p w:rsidR="004E3ACB" w:rsidRPr="001A606C" w:rsidRDefault="004E3ACB" w:rsidP="006A7D3A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1A606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Великий</w:t>
            </w:r>
          </w:p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A606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Новгород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E7E8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224936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283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192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131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</w:t>
            </w:r>
          </w:p>
        </w:tc>
      </w:tr>
      <w:tr w:rsidR="004E3ACB" w:rsidRPr="00DB7845" w:rsidTr="004E3ACB">
        <w:trPr>
          <w:trHeight w:val="411"/>
        </w:trPr>
        <w:tc>
          <w:tcPr>
            <w:tcW w:w="719" w:type="pct"/>
            <w:gridSpan w:val="2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Cs w:val="15"/>
                <w:shd w:val="clear" w:color="auto" w:fill="FFFFFF"/>
                <w:lang w:eastAsia="en-US"/>
              </w:rPr>
              <w:t>Муниципальные районы</w:t>
            </w:r>
            <w:r>
              <w:rPr>
                <w:rFonts w:ascii="Times New Roman" w:eastAsia="Times New Roman" w:hAnsi="Times New Roman" w:cs="Times New Roman"/>
                <w:bCs/>
                <w:i/>
                <w:szCs w:val="15"/>
                <w:shd w:val="clear" w:color="auto" w:fill="FFFFFF"/>
                <w:lang w:eastAsia="en-US"/>
              </w:rPr>
              <w:t>/округа</w:t>
            </w:r>
          </w:p>
        </w:tc>
        <w:tc>
          <w:tcPr>
            <w:tcW w:w="450" w:type="pct"/>
          </w:tcPr>
          <w:p w:rsidR="004E3ACB" w:rsidRPr="000D2F10" w:rsidRDefault="004E3ACB" w:rsidP="006A7D3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68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87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85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539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53" w:type="pct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4E3ACB" w:rsidRPr="00DB7845" w:rsidTr="004E3ACB">
        <w:trPr>
          <w:trHeight w:val="181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Батецкий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5018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176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255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181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94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114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82</w:t>
            </w:r>
          </w:p>
        </w:tc>
      </w:tr>
      <w:tr w:rsidR="004E3ACB" w:rsidRPr="00DB7845" w:rsidTr="004E3ACB">
        <w:trPr>
          <w:trHeight w:val="271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2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Боровичский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62502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282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299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773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372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206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260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129</w:t>
            </w:r>
          </w:p>
        </w:tc>
      </w:tr>
      <w:tr w:rsidR="004E3ACB" w:rsidRPr="00DB7845" w:rsidTr="004E3ACB">
        <w:trPr>
          <w:trHeight w:val="275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3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Валдайский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22854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70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79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70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</w:tr>
      <w:tr w:rsidR="004E3ACB" w:rsidRPr="00DB7845" w:rsidTr="004E3ACB">
        <w:trPr>
          <w:trHeight w:val="279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4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Волотовский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4512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</w:tr>
      <w:tr w:rsidR="004E3ACB" w:rsidRPr="00DB7845" w:rsidTr="004E3ACB">
        <w:trPr>
          <w:trHeight w:val="269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lastRenderedPageBreak/>
              <w:t>5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Демянский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9964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25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</w:tr>
      <w:tr w:rsidR="004E3ACB" w:rsidRPr="00DB7845" w:rsidTr="004E3ACB">
        <w:trPr>
          <w:trHeight w:val="273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6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Крестецкий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11180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104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85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</w:tr>
      <w:tr w:rsidR="004E3ACB" w:rsidRPr="00DB7845" w:rsidTr="004E3ACB">
        <w:trPr>
          <w:trHeight w:val="277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7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Любытинский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8288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207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83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96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104</w:t>
            </w:r>
          </w:p>
        </w:tc>
      </w:tr>
      <w:tr w:rsidR="004E3ACB" w:rsidRPr="00DB7845" w:rsidTr="004E3ACB">
        <w:trPr>
          <w:trHeight w:val="193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8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Маловишерский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14172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71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78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28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38</w:t>
            </w:r>
          </w:p>
        </w:tc>
      </w:tr>
      <w:tr w:rsidR="004E3ACB" w:rsidRPr="00DB7845" w:rsidTr="004E3ACB">
        <w:trPr>
          <w:trHeight w:val="268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9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Маревский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3902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88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25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</w:tr>
      <w:tr w:rsidR="004E3ACB" w:rsidRPr="00DB7845" w:rsidTr="004E3ACB">
        <w:trPr>
          <w:trHeight w:val="215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10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Мошенской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5970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82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55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38</w:t>
            </w:r>
          </w:p>
        </w:tc>
      </w:tr>
      <w:tr w:rsidR="004E3ACB" w:rsidRPr="00DB7845" w:rsidTr="004E3ACB">
        <w:trPr>
          <w:trHeight w:val="247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11</w:t>
            </w:r>
          </w:p>
        </w:tc>
        <w:tc>
          <w:tcPr>
            <w:tcW w:w="582" w:type="pct"/>
            <w:vAlign w:val="center"/>
          </w:tcPr>
          <w:p w:rsidR="004E3ACB" w:rsidRPr="00D11981" w:rsidRDefault="004E3ACB" w:rsidP="006A7D3A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r w:rsidRPr="00D11981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Новгородский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63225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571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903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1190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880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438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542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346</w:t>
            </w:r>
          </w:p>
        </w:tc>
      </w:tr>
      <w:tr w:rsidR="004E3ACB" w:rsidRPr="00DB7845" w:rsidTr="004E3ACB">
        <w:trPr>
          <w:trHeight w:val="265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12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Окуловский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20225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79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52</w:t>
            </w:r>
          </w:p>
        </w:tc>
      </w:tr>
      <w:tr w:rsidR="004E3ACB" w:rsidRPr="00DB7845" w:rsidTr="004E3ACB">
        <w:trPr>
          <w:trHeight w:val="283"/>
        </w:trPr>
        <w:tc>
          <w:tcPr>
            <w:tcW w:w="137" w:type="pct"/>
            <w:shd w:val="clear" w:color="auto" w:fill="FFC000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13</w:t>
            </w:r>
          </w:p>
        </w:tc>
        <w:tc>
          <w:tcPr>
            <w:tcW w:w="582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Парфинский</w:t>
            </w:r>
          </w:p>
        </w:tc>
        <w:tc>
          <w:tcPr>
            <w:tcW w:w="450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12220</w:t>
            </w:r>
          </w:p>
        </w:tc>
        <w:tc>
          <w:tcPr>
            <w:tcW w:w="495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80</w:t>
            </w:r>
          </w:p>
        </w:tc>
        <w:tc>
          <w:tcPr>
            <w:tcW w:w="453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163</w:t>
            </w:r>
          </w:p>
        </w:tc>
        <w:tc>
          <w:tcPr>
            <w:tcW w:w="468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297</w:t>
            </w:r>
          </w:p>
        </w:tc>
        <w:tc>
          <w:tcPr>
            <w:tcW w:w="453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186</w:t>
            </w:r>
          </w:p>
        </w:tc>
        <w:tc>
          <w:tcPr>
            <w:tcW w:w="487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485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159</w:t>
            </w:r>
          </w:p>
        </w:tc>
        <w:tc>
          <w:tcPr>
            <w:tcW w:w="539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46</w:t>
            </w:r>
          </w:p>
        </w:tc>
        <w:tc>
          <w:tcPr>
            <w:tcW w:w="453" w:type="pct"/>
            <w:shd w:val="clear" w:color="auto" w:fill="FFC000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67</w:t>
            </w:r>
          </w:p>
        </w:tc>
      </w:tr>
      <w:tr w:rsidR="004E3ACB" w:rsidRPr="00DB7845" w:rsidTr="004E3ACB">
        <w:trPr>
          <w:trHeight w:val="259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14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Пестовский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19865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59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58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59</w:t>
            </w:r>
          </w:p>
        </w:tc>
      </w:tr>
      <w:tr w:rsidR="004E3ACB" w:rsidRPr="00DB7845" w:rsidTr="004E3ACB">
        <w:trPr>
          <w:trHeight w:val="277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15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Поддорский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3695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99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83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72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73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35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112</w:t>
            </w:r>
          </w:p>
        </w:tc>
      </w:tr>
      <w:tr w:rsidR="004E3ACB" w:rsidRPr="00DB7845" w:rsidTr="004E3ACB">
        <w:trPr>
          <w:trHeight w:val="267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16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Солецкий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13183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75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69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89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87</w:t>
            </w:r>
          </w:p>
        </w:tc>
      </w:tr>
      <w:tr w:rsidR="004E3ACB" w:rsidRPr="00DB7845" w:rsidTr="004E3ACB">
        <w:trPr>
          <w:trHeight w:val="268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17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Старорусский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41493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194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107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60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95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</w:t>
            </w:r>
          </w:p>
        </w:tc>
      </w:tr>
      <w:tr w:rsidR="004E3ACB" w:rsidRPr="00DB7845" w:rsidTr="004E3ACB">
        <w:trPr>
          <w:trHeight w:val="268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18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Хвойнинский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13734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73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47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67</w:t>
            </w:r>
          </w:p>
        </w:tc>
      </w:tr>
      <w:tr w:rsidR="004E3ACB" w:rsidRPr="00DB7845" w:rsidTr="004E3ACB">
        <w:trPr>
          <w:trHeight w:val="285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19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Холмский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5039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</w:tr>
      <w:tr w:rsidR="004E3ACB" w:rsidRPr="00DB7845" w:rsidTr="004E3ACB">
        <w:trPr>
          <w:trHeight w:val="262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20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Чудовский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19566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56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142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76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68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25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</w:tr>
      <w:tr w:rsidR="004E3ACB" w:rsidRPr="00DB7845" w:rsidTr="004E3ACB">
        <w:trPr>
          <w:trHeight w:val="280"/>
        </w:trPr>
        <w:tc>
          <w:tcPr>
            <w:tcW w:w="137" w:type="pct"/>
          </w:tcPr>
          <w:p w:rsidR="004E3ACB" w:rsidRPr="00590A86" w:rsidRDefault="004E3ACB" w:rsidP="006A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8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eastAsia="en-US"/>
              </w:rPr>
              <w:t>21</w:t>
            </w:r>
          </w:p>
        </w:tc>
        <w:tc>
          <w:tcPr>
            <w:tcW w:w="582" w:type="pct"/>
            <w:vAlign w:val="center"/>
          </w:tcPr>
          <w:p w:rsidR="004E3ACB" w:rsidRPr="000D2F10" w:rsidRDefault="004E3ACB" w:rsidP="006A7D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Cs w:val="23"/>
                <w:lang w:eastAsia="en-US"/>
              </w:rPr>
              <w:t>Шимский</w:t>
            </w:r>
          </w:p>
        </w:tc>
        <w:tc>
          <w:tcPr>
            <w:tcW w:w="450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F3A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10965</w:t>
            </w:r>
          </w:p>
        </w:tc>
        <w:tc>
          <w:tcPr>
            <w:tcW w:w="49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35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68</w:t>
            </w:r>
          </w:p>
        </w:tc>
        <w:tc>
          <w:tcPr>
            <w:tcW w:w="468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60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35</w:t>
            </w:r>
          </w:p>
        </w:tc>
        <w:tc>
          <w:tcPr>
            <w:tcW w:w="487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485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539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453" w:type="pct"/>
            <w:vAlign w:val="center"/>
          </w:tcPr>
          <w:p w:rsidR="004E3ACB" w:rsidRPr="000D2F10" w:rsidRDefault="004E3ACB" w:rsidP="006A7D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F3F7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</w:tr>
    </w:tbl>
    <w:p w:rsidR="004E3ACB" w:rsidRDefault="004E3ACB" w:rsidP="004E3A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3ACB" w:rsidRDefault="004E3ACB" w:rsidP="004E3ACB"/>
    <w:p w:rsidR="004E3ACB" w:rsidRDefault="004E3ACB" w:rsidP="001B20FA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4E3ACB" w:rsidSect="00261A23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DA" w:rsidRDefault="007572DA" w:rsidP="001378E8">
      <w:r>
        <w:separator/>
      </w:r>
    </w:p>
  </w:endnote>
  <w:endnote w:type="continuationSeparator" w:id="1">
    <w:p w:rsidR="007572DA" w:rsidRDefault="007572DA" w:rsidP="0013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DA" w:rsidRDefault="007572DA" w:rsidP="001378E8">
      <w:r>
        <w:separator/>
      </w:r>
    </w:p>
  </w:footnote>
  <w:footnote w:type="continuationSeparator" w:id="1">
    <w:p w:rsidR="007572DA" w:rsidRDefault="007572DA" w:rsidP="0013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546257"/>
      <w:docPartObj>
        <w:docPartGallery w:val="Page Numbers (Top of Page)"/>
        <w:docPartUnique/>
      </w:docPartObj>
    </w:sdtPr>
    <w:sdtContent>
      <w:p w:rsidR="001378E8" w:rsidRDefault="00F5119D">
        <w:pPr>
          <w:pStyle w:val="a9"/>
          <w:jc w:val="center"/>
        </w:pPr>
        <w:r>
          <w:fldChar w:fldCharType="begin"/>
        </w:r>
        <w:r w:rsidR="001378E8">
          <w:instrText>PAGE   \* MERGEFORMAT</w:instrText>
        </w:r>
        <w:r>
          <w:fldChar w:fldCharType="separate"/>
        </w:r>
        <w:r w:rsidR="004E3ACB">
          <w:rPr>
            <w:noProof/>
          </w:rPr>
          <w:t>3</w:t>
        </w:r>
        <w:r>
          <w:fldChar w:fldCharType="end"/>
        </w:r>
      </w:p>
    </w:sdtContent>
  </w:sdt>
  <w:p w:rsidR="001378E8" w:rsidRDefault="001378E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EB"/>
    <w:rsid w:val="00003E30"/>
    <w:rsid w:val="0000691F"/>
    <w:rsid w:val="00020F80"/>
    <w:rsid w:val="00031F82"/>
    <w:rsid w:val="00032A04"/>
    <w:rsid w:val="000874BE"/>
    <w:rsid w:val="00094485"/>
    <w:rsid w:val="000B5E49"/>
    <w:rsid w:val="000C59A4"/>
    <w:rsid w:val="000D05A4"/>
    <w:rsid w:val="000D2F10"/>
    <w:rsid w:val="000F1659"/>
    <w:rsid w:val="001076E8"/>
    <w:rsid w:val="00136CB4"/>
    <w:rsid w:val="001378E8"/>
    <w:rsid w:val="00143C33"/>
    <w:rsid w:val="001A606C"/>
    <w:rsid w:val="001A72F7"/>
    <w:rsid w:val="001B20FA"/>
    <w:rsid w:val="002022D9"/>
    <w:rsid w:val="00210579"/>
    <w:rsid w:val="002613CB"/>
    <w:rsid w:val="00261A23"/>
    <w:rsid w:val="00267C52"/>
    <w:rsid w:val="00271D59"/>
    <w:rsid w:val="00291FA1"/>
    <w:rsid w:val="00292E9E"/>
    <w:rsid w:val="002A1A69"/>
    <w:rsid w:val="002A293D"/>
    <w:rsid w:val="002C74C1"/>
    <w:rsid w:val="002E7E80"/>
    <w:rsid w:val="0030571D"/>
    <w:rsid w:val="00323DC4"/>
    <w:rsid w:val="00327954"/>
    <w:rsid w:val="003455A9"/>
    <w:rsid w:val="00364F65"/>
    <w:rsid w:val="003771C9"/>
    <w:rsid w:val="00385A54"/>
    <w:rsid w:val="00393E20"/>
    <w:rsid w:val="003D6AF3"/>
    <w:rsid w:val="003E441D"/>
    <w:rsid w:val="003F21D0"/>
    <w:rsid w:val="00446CF3"/>
    <w:rsid w:val="004942D9"/>
    <w:rsid w:val="00495211"/>
    <w:rsid w:val="004D41CB"/>
    <w:rsid w:val="004D5B10"/>
    <w:rsid w:val="004E3ACB"/>
    <w:rsid w:val="004F4904"/>
    <w:rsid w:val="00511C79"/>
    <w:rsid w:val="005364E7"/>
    <w:rsid w:val="00543873"/>
    <w:rsid w:val="00552293"/>
    <w:rsid w:val="00560710"/>
    <w:rsid w:val="0056399E"/>
    <w:rsid w:val="00564DD9"/>
    <w:rsid w:val="00570BEB"/>
    <w:rsid w:val="00583594"/>
    <w:rsid w:val="005866B0"/>
    <w:rsid w:val="00590A86"/>
    <w:rsid w:val="005C0BBB"/>
    <w:rsid w:val="005F3D3D"/>
    <w:rsid w:val="00642EF0"/>
    <w:rsid w:val="006641C4"/>
    <w:rsid w:val="006A09BE"/>
    <w:rsid w:val="006B3EFE"/>
    <w:rsid w:val="006C7F0C"/>
    <w:rsid w:val="006E2ACC"/>
    <w:rsid w:val="006E36BB"/>
    <w:rsid w:val="006F0BE2"/>
    <w:rsid w:val="007329C8"/>
    <w:rsid w:val="00743B90"/>
    <w:rsid w:val="00744FA6"/>
    <w:rsid w:val="007572DA"/>
    <w:rsid w:val="00757B69"/>
    <w:rsid w:val="00763661"/>
    <w:rsid w:val="0077538A"/>
    <w:rsid w:val="0077680D"/>
    <w:rsid w:val="007859D6"/>
    <w:rsid w:val="00795FB7"/>
    <w:rsid w:val="007B2C6A"/>
    <w:rsid w:val="0081754B"/>
    <w:rsid w:val="00845D08"/>
    <w:rsid w:val="0084696B"/>
    <w:rsid w:val="00876FB4"/>
    <w:rsid w:val="00882303"/>
    <w:rsid w:val="00892D4B"/>
    <w:rsid w:val="008A3B56"/>
    <w:rsid w:val="008D3DAF"/>
    <w:rsid w:val="008D5161"/>
    <w:rsid w:val="008E4B44"/>
    <w:rsid w:val="008F3AF6"/>
    <w:rsid w:val="008F3F72"/>
    <w:rsid w:val="00965A0B"/>
    <w:rsid w:val="00992841"/>
    <w:rsid w:val="009B601D"/>
    <w:rsid w:val="009D1491"/>
    <w:rsid w:val="009D7E67"/>
    <w:rsid w:val="009E1766"/>
    <w:rsid w:val="00A13813"/>
    <w:rsid w:val="00A15443"/>
    <w:rsid w:val="00A15B93"/>
    <w:rsid w:val="00A2443D"/>
    <w:rsid w:val="00A27B36"/>
    <w:rsid w:val="00A6731A"/>
    <w:rsid w:val="00A94FFA"/>
    <w:rsid w:val="00AA5AC7"/>
    <w:rsid w:val="00AC2AB0"/>
    <w:rsid w:val="00AD7A4D"/>
    <w:rsid w:val="00B05287"/>
    <w:rsid w:val="00B202FD"/>
    <w:rsid w:val="00B25411"/>
    <w:rsid w:val="00B372F6"/>
    <w:rsid w:val="00B4777D"/>
    <w:rsid w:val="00B90284"/>
    <w:rsid w:val="00B94360"/>
    <w:rsid w:val="00BB2F8D"/>
    <w:rsid w:val="00BB352B"/>
    <w:rsid w:val="00BF1976"/>
    <w:rsid w:val="00C04DD2"/>
    <w:rsid w:val="00C11D77"/>
    <w:rsid w:val="00C126D2"/>
    <w:rsid w:val="00C40A0A"/>
    <w:rsid w:val="00C602E7"/>
    <w:rsid w:val="00C6242B"/>
    <w:rsid w:val="00C649A1"/>
    <w:rsid w:val="00CC0F5D"/>
    <w:rsid w:val="00CC27A3"/>
    <w:rsid w:val="00CF4AF2"/>
    <w:rsid w:val="00D11981"/>
    <w:rsid w:val="00D22F2F"/>
    <w:rsid w:val="00D406BF"/>
    <w:rsid w:val="00D7119C"/>
    <w:rsid w:val="00D83CE1"/>
    <w:rsid w:val="00DB0A08"/>
    <w:rsid w:val="00DB1421"/>
    <w:rsid w:val="00DB7704"/>
    <w:rsid w:val="00DB7845"/>
    <w:rsid w:val="00DC0B8E"/>
    <w:rsid w:val="00DC7AB7"/>
    <w:rsid w:val="00DD50B8"/>
    <w:rsid w:val="00E0173F"/>
    <w:rsid w:val="00E0675E"/>
    <w:rsid w:val="00E12073"/>
    <w:rsid w:val="00E22CAD"/>
    <w:rsid w:val="00E26249"/>
    <w:rsid w:val="00E512D5"/>
    <w:rsid w:val="00E51762"/>
    <w:rsid w:val="00E52CC5"/>
    <w:rsid w:val="00E56908"/>
    <w:rsid w:val="00E70DBC"/>
    <w:rsid w:val="00E73ED1"/>
    <w:rsid w:val="00E84E22"/>
    <w:rsid w:val="00EA59B7"/>
    <w:rsid w:val="00EC4391"/>
    <w:rsid w:val="00F07B93"/>
    <w:rsid w:val="00F147EE"/>
    <w:rsid w:val="00F5119D"/>
    <w:rsid w:val="00F61D39"/>
    <w:rsid w:val="00F72531"/>
    <w:rsid w:val="00F814CD"/>
    <w:rsid w:val="00F87A6A"/>
    <w:rsid w:val="00F9328C"/>
    <w:rsid w:val="00F95AF1"/>
    <w:rsid w:val="00F9624A"/>
    <w:rsid w:val="00FC2CCC"/>
    <w:rsid w:val="00FC71CA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4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873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56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7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8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7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8E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54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873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56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7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8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7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8E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C647-3EB9-45D5-9D7A-B74B465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2022-01-14T09:17:00Z</cp:lastPrinted>
  <dcterms:created xsi:type="dcterms:W3CDTF">2022-02-14T15:38:00Z</dcterms:created>
  <dcterms:modified xsi:type="dcterms:W3CDTF">2022-02-14T15:38:00Z</dcterms:modified>
</cp:coreProperties>
</file>