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FA469" w14:textId="0BB2B64C" w:rsidR="00583594" w:rsidRPr="00583594" w:rsidRDefault="00583594" w:rsidP="0058359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83594">
        <w:rPr>
          <w:rFonts w:ascii="Times New Roman" w:hAnsi="Times New Roman" w:cs="Times New Roman"/>
        </w:rPr>
        <w:t xml:space="preserve">Приложение </w:t>
      </w:r>
      <w:r w:rsidR="00420CFF">
        <w:rPr>
          <w:rFonts w:ascii="Times New Roman" w:hAnsi="Times New Roman" w:cs="Times New Roman"/>
        </w:rPr>
        <w:t>1</w:t>
      </w:r>
    </w:p>
    <w:p w14:paraId="565331B3" w14:textId="77777777" w:rsidR="00583594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68CE6" w14:textId="0440462C" w:rsidR="00570BEB" w:rsidRDefault="00583594" w:rsidP="00570B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0BEB" w:rsidRPr="00570BEB">
        <w:rPr>
          <w:rFonts w:ascii="Times New Roman" w:hAnsi="Times New Roman" w:cs="Times New Roman"/>
          <w:sz w:val="28"/>
          <w:szCs w:val="28"/>
        </w:rPr>
        <w:t>езультаты опросов населения в форме опроса с использованием информационно-телекоммуникационных сетей и информационных технологий и в формах фокус-групповых исследований или социологических опросов по репрезентативным выборкам</w:t>
      </w:r>
      <w:r w:rsidR="00D63E44"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p w14:paraId="29A64272" w14:textId="77777777" w:rsidR="00E377B8" w:rsidRPr="00570BEB" w:rsidRDefault="00E377B8" w:rsidP="00570BE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4" w:type="dxa"/>
        <w:tblInd w:w="-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701"/>
        <w:gridCol w:w="1418"/>
        <w:gridCol w:w="1587"/>
        <w:gridCol w:w="1389"/>
        <w:gridCol w:w="1302"/>
        <w:gridCol w:w="1418"/>
        <w:gridCol w:w="1325"/>
        <w:gridCol w:w="1318"/>
        <w:gridCol w:w="1485"/>
        <w:gridCol w:w="1516"/>
      </w:tblGrid>
      <w:tr w:rsidR="00A2443D" w:rsidRPr="00570BEB" w14:paraId="515431C3" w14:textId="77777777" w:rsidTr="00420CFF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82A79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3268" w14:textId="77777777" w:rsidR="00A2443D" w:rsidRPr="00570BEB" w:rsidRDefault="00A2443D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4A071" w14:textId="77777777" w:rsidR="00A2443D" w:rsidRPr="00570BEB" w:rsidRDefault="00A2443D" w:rsidP="00570BEB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</w:t>
            </w:r>
            <w:r w:rsidRPr="00570BEB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ность населения, принявшего участие в опросе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CDED3" w14:textId="77777777" w:rsidR="00A2443D" w:rsidRDefault="00A2443D" w:rsidP="00A2443D">
            <w:pPr>
              <w:jc w:val="center"/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</w:pPr>
            <w:r w:rsidRPr="00A2443D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Удовлетворенность населения, % от числа опрошенных</w:t>
            </w:r>
          </w:p>
          <w:p w14:paraId="019BCEAB" w14:textId="77777777" w:rsidR="00420CFF" w:rsidRPr="00570BEB" w:rsidRDefault="00420CFF" w:rsidP="00A2443D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D63E44" w:rsidRPr="00570BEB" w14:paraId="38F2CD1C" w14:textId="77777777" w:rsidTr="00420CFF">
        <w:trPr>
          <w:trHeight w:val="95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05F629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14C8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85E8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D019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Деятельность главы администрации муниципального района (городского округа)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86B44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Организацией</w:t>
            </w:r>
          </w:p>
          <w:p w14:paraId="0337B53F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0B30E571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ED254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Качеством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CCC8" w14:textId="77777777" w:rsidR="00D63E44" w:rsidRPr="00570BEB" w:rsidRDefault="00D63E44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Жилищно-коммунальными услугами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AFB" w14:textId="77777777" w:rsidR="00D63E44" w:rsidRPr="00570BEB" w:rsidRDefault="00D63E44" w:rsidP="00A2443D">
            <w:pPr>
              <w:ind w:left="76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D63E44" w:rsidRPr="00570BEB" w14:paraId="630B66A0" w14:textId="77777777" w:rsidTr="00420CFF">
        <w:trPr>
          <w:trHeight w:val="2901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816A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89BF8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587A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322E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9C146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86E46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5716" w14:textId="77777777" w:rsidR="00D63E44" w:rsidRPr="00A2443D" w:rsidRDefault="00D63E44" w:rsidP="00A2443D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8B0CC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358BB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водоснабжения (водоотведения)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B083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электроснабжения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5C5E" w14:textId="77777777" w:rsidR="00D63E44" w:rsidRPr="00570BEB" w:rsidRDefault="00D63E44" w:rsidP="00570BE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Уровнем организации газоснабжения</w:t>
            </w:r>
          </w:p>
        </w:tc>
      </w:tr>
      <w:tr w:rsidR="00D63E44" w:rsidRPr="00570BEB" w14:paraId="5DABD839" w14:textId="77777777" w:rsidTr="00420CFF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CF838" w14:textId="77777777" w:rsidR="00D63E44" w:rsidRPr="00570BEB" w:rsidRDefault="00D63E44" w:rsidP="00D7119C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4BFE" w14:textId="0C1E6875" w:rsidR="00D63E44" w:rsidRPr="00AA5AC7" w:rsidRDefault="00D63E44" w:rsidP="00AA5AC7">
            <w:pPr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bCs/>
                <w:szCs w:val="15"/>
                <w:shd w:val="clear" w:color="auto" w:fill="FFFFFF"/>
                <w:lang w:eastAsia="en-US"/>
              </w:rPr>
              <w:t>5115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2C56" w14:textId="0A7753BA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06F1" w14:textId="5D867FFC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64,2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29E3" w14:textId="286B2B89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B73E" w14:textId="7965D681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61,3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8DD4" w14:textId="632AE311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6B2E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53,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E2B7" w14:textId="5E256D93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37E74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64,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8B7A" w14:textId="4506F092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81,8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B10B" w14:textId="33DF2B2B" w:rsidR="00D63E44" w:rsidRPr="00AA5AC7" w:rsidRDefault="00D63E44" w:rsidP="009D149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75</w:t>
            </w:r>
          </w:p>
        </w:tc>
      </w:tr>
      <w:tr w:rsidR="00D63E44" w:rsidRPr="00570BEB" w14:paraId="465492FE" w14:textId="77777777" w:rsidTr="00420CFF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EBC2" w14:textId="77777777" w:rsidR="00D63E44" w:rsidRPr="00570BEB" w:rsidRDefault="00D63E44" w:rsidP="00570BEB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3E47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0A9A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78E7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009E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B146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99847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D16E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498B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3881" w14:textId="77777777" w:rsidR="00D63E44" w:rsidRPr="001076E8" w:rsidRDefault="00D63E44" w:rsidP="00B05287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D63E44" w:rsidRPr="00570BEB" w14:paraId="6AA40D4D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7E3DB" w14:textId="77777777" w:rsidR="00D63E44" w:rsidRPr="00570BEB" w:rsidRDefault="00D63E44" w:rsidP="00A2443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D0A46" w14:textId="77777777" w:rsidR="00D63E44" w:rsidRPr="00570BEB" w:rsidRDefault="00D63E44" w:rsidP="00570BE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E5E" w14:textId="025808AE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2AC2A" w14:textId="499186B8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58927" w14:textId="331EA5F6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B8D8F" w14:textId="29466776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29279" w14:textId="7E2250C3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F89D" w14:textId="6DB57FE6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34B8B" w14:textId="04C40589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5E949" w14:textId="3991FD48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F610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394E6" w14:textId="7908FD6A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93,9</w:t>
            </w:r>
          </w:p>
        </w:tc>
      </w:tr>
      <w:tr w:rsidR="00D63E44" w:rsidRPr="00570BEB" w14:paraId="29092E9B" w14:textId="77777777" w:rsidTr="00420CFF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2355" w14:textId="45D87768" w:rsidR="00D63E44" w:rsidRPr="00570BEB" w:rsidRDefault="00D63E44" w:rsidP="00570BEB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3DFC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B8AD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B59D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1E6E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25FE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7EC7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7BBA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4378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93594" w14:textId="77777777" w:rsidR="00D63E44" w:rsidRPr="00AA5AC7" w:rsidRDefault="00D63E44" w:rsidP="00AA5A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D63E44" w:rsidRPr="00570BEB" w14:paraId="75AC2CEC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DC0DB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C7584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0845" w14:textId="404D74F8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FB0533" w14:textId="7DFE575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99CA" w14:textId="5E1C20F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B92CD" w14:textId="39522D9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BBA10" w14:textId="7463FDF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DA765" w14:textId="3778A06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B8E48" w14:textId="7CE0398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E29A9" w14:textId="7AE1908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1981" w14:textId="746D5B4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77,1</w:t>
            </w:r>
          </w:p>
        </w:tc>
      </w:tr>
      <w:tr w:rsidR="00D63E44" w:rsidRPr="00570BEB" w14:paraId="73C50615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44960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FDA96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B038" w14:textId="768D20E3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21469" w14:textId="216A080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63862" w14:textId="7829363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E14C4" w14:textId="20ABD7B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F8523" w14:textId="3B136E0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352B3" w14:textId="29ADEC4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85B4" w14:textId="410B1E7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E1AB6" w14:textId="3A73099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AD89" w14:textId="225429A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</w:t>
            </w:r>
          </w:p>
        </w:tc>
      </w:tr>
      <w:tr w:rsidR="00D63E44" w:rsidRPr="00570BEB" w14:paraId="4CD1D03A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73F00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8D677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698C" w14:textId="1F3399A8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6034A" w14:textId="7BC23FB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0B36B" w14:textId="601296D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00E0E" w14:textId="7B805E5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DE10" w14:textId="73711FD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F07BE" w14:textId="104E325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8EEA5" w14:textId="629BDCB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81C10" w14:textId="6A43279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6FC5" w14:textId="11CFE58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88,5</w:t>
            </w:r>
          </w:p>
        </w:tc>
      </w:tr>
      <w:tr w:rsidR="00D63E44" w:rsidRPr="00570BEB" w14:paraId="1B442D63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E1E0F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43E8E3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123A" w14:textId="199A78CE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A9F2AB" w14:textId="66134D8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2F4C8" w14:textId="443126B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57F7C" w14:textId="06B083B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A849" w14:textId="55DE78E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CFC78" w14:textId="22EEFA1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E5C7D" w14:textId="1070635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EF989" w14:textId="2D52A7D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7B33F" w14:textId="6FA56CC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73,7</w:t>
            </w:r>
          </w:p>
        </w:tc>
      </w:tr>
      <w:tr w:rsidR="00D63E44" w:rsidRPr="00570BEB" w14:paraId="1AF8A001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DFCF8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2E6CF1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31E5" w14:textId="56194835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4D796" w14:textId="0D91622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93,1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8187F" w14:textId="2CA83E2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0ABF6" w14:textId="3CBA591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BE75" w14:textId="52D0359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449EC" w14:textId="44FC47AD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4BE27" w14:textId="42A056F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F8DD3" w14:textId="56FECB9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9F35" w14:textId="384A9DA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</w:t>
            </w:r>
          </w:p>
        </w:tc>
      </w:tr>
      <w:tr w:rsidR="00D63E44" w:rsidRPr="00570BEB" w14:paraId="528B8246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F017B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8B195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1A287" w14:textId="22F3FD23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5098E" w14:textId="1D6F113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A3766" w14:textId="4D657D6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BFE33" w14:textId="53F90ED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C292" w14:textId="18A3CFC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7C1EED" w14:textId="1D56881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B334D" w14:textId="1C35822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BFC92" w14:textId="07D50E7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4096" w14:textId="218EF2A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86,8</w:t>
            </w:r>
          </w:p>
        </w:tc>
      </w:tr>
      <w:tr w:rsidR="00D63E44" w:rsidRPr="00570BEB" w14:paraId="3B42D3A8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191B8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014F7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0865" w14:textId="0542E011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BDB2B" w14:textId="48F33FE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9AF53" w14:textId="49883EA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7C8E9" w14:textId="14BA2FA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709C" w14:textId="5F65A49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3BB9C" w14:textId="1BAFEF2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10639" w14:textId="14E1623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8752D" w14:textId="13989DF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4093B" w14:textId="03FFA22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28,6</w:t>
            </w:r>
          </w:p>
        </w:tc>
      </w:tr>
      <w:tr w:rsidR="00D63E44" w:rsidRPr="00570BEB" w14:paraId="0A819449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EA8DA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07E59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FD4B" w14:textId="719A9010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0DB5E" w14:textId="36E8004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12DB8" w14:textId="0AD8073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3E8AD" w14:textId="45C22D2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0000" w14:textId="5967CBE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6E0F6" w14:textId="4776EE0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0F27E" w14:textId="535C40D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39D4B" w14:textId="60F098B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92,9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3810" w14:textId="00FB549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85,4</w:t>
            </w:r>
          </w:p>
        </w:tc>
      </w:tr>
      <w:tr w:rsidR="00D63E44" w:rsidRPr="00570BEB" w14:paraId="3E4E75AC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25929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34CEA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90BE" w14:textId="5195B63D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F736F" w14:textId="7D5F587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FC09B" w14:textId="1C98FF6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CC192" w14:textId="454BCA3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ABE8E" w14:textId="7E07679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D101F" w14:textId="38977A1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05A7D" w14:textId="152FBB0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C5676" w14:textId="091FA71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81,5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B9D2" w14:textId="44E993E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55,9</w:t>
            </w:r>
          </w:p>
        </w:tc>
      </w:tr>
      <w:tr w:rsidR="00D63E44" w:rsidRPr="00570BEB" w14:paraId="57750BE3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50CCB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8A242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A800" w14:textId="777D28E2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AE2AA" w14:textId="4DD1C1A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B267C" w14:textId="348ADE0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00F08" w14:textId="0799D35D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7149" w14:textId="7D1CF40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FCD05" w14:textId="2633602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907F1" w14:textId="6327470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7B33" w14:textId="1E599B1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146B" w14:textId="4FDAE2D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</w:t>
            </w:r>
          </w:p>
        </w:tc>
      </w:tr>
      <w:tr w:rsidR="00D63E44" w:rsidRPr="00570BEB" w14:paraId="4BBCE486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EB17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8B336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00100" w14:textId="1796676E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3236F" w14:textId="02FFA17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33500" w14:textId="4E744A3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52148" w14:textId="334E446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B0A8" w14:textId="5ACB708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7ED48" w14:textId="1BFCA0E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6AB3D" w14:textId="74DD7E1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412F6" w14:textId="6EA049C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2C01" w14:textId="1B3D886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76,4</w:t>
            </w:r>
          </w:p>
        </w:tc>
      </w:tr>
      <w:tr w:rsidR="00D63E44" w:rsidRPr="00570BEB" w14:paraId="0A44ADCE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7D16F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A4BB7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94C1" w14:textId="000AAE39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2291D2" w14:textId="23E19AE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96FF9" w14:textId="5E502F7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972CE" w14:textId="5CA3881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3062" w14:textId="49AA160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B2100" w14:textId="45B62EAA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DF183" w14:textId="703AECF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38,6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719BC" w14:textId="163B318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37EA" w14:textId="22A6D50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82,8</w:t>
            </w:r>
          </w:p>
        </w:tc>
      </w:tr>
      <w:tr w:rsidR="00D63E44" w:rsidRPr="00570BEB" w14:paraId="0145368F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C683E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7D309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E92B" w14:textId="34CA6A38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8FBD9" w14:textId="21019AB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956E7" w14:textId="4539E25D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7BCBA" w14:textId="08A90F0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F920" w14:textId="1D1D1DC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4F406" w14:textId="7928FAA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27B40" w14:textId="1FA13A4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EFD66" w14:textId="77E7166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BFFE8" w14:textId="754624F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82,4</w:t>
            </w:r>
          </w:p>
        </w:tc>
      </w:tr>
      <w:tr w:rsidR="00D63E44" w:rsidRPr="00570BEB" w14:paraId="56A91173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AC62B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13EA1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C9814" w14:textId="5459B1F2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31F30" w14:textId="559951C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C8ADAB" w14:textId="58ADE67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B4EFC" w14:textId="58B1971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1FE5" w14:textId="010D584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E61E4" w14:textId="3425FDF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45,1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E4F87" w14:textId="1F2F2A8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DD6DF" w14:textId="77524C0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68,6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8E0E9" w14:textId="1F04C18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51,1</w:t>
            </w:r>
          </w:p>
        </w:tc>
      </w:tr>
      <w:tr w:rsidR="00D63E44" w:rsidRPr="00570BEB" w14:paraId="41867CB0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5B92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8AE00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3E85" w14:textId="100C82F5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34C5B" w14:textId="75E3C77D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E84E8" w14:textId="226F7DE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63,7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D7D84" w14:textId="2FFE459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0480" w14:textId="7801747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55,4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A6A47" w14:textId="308DBAD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C2672" w14:textId="7A29A57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40,2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BB89C" w14:textId="2B3B526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004E" w14:textId="1481B2C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51,7</w:t>
            </w:r>
          </w:p>
        </w:tc>
      </w:tr>
      <w:tr w:rsidR="00D63E44" w:rsidRPr="00570BEB" w14:paraId="76B8EB87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A494C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ACEE4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B1FB" w14:textId="4B08B603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BCA05" w14:textId="3E68F21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79,8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4FAD6" w14:textId="2A3D1D5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7CFF0" w14:textId="48C1865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0F1F" w14:textId="6ADDC1A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DBF12" w14:textId="48457B1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81931" w14:textId="2ABD336D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48,3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B25D2" w14:textId="1DD60E1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6CBE5" w14:textId="4EB39E5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60,4</w:t>
            </w:r>
          </w:p>
        </w:tc>
      </w:tr>
      <w:tr w:rsidR="00D63E44" w:rsidRPr="00570BEB" w14:paraId="0C89031D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083FE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47B1E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118E" w14:textId="283B7618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23E8A" w14:textId="5B1BEA3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DE8A2" w14:textId="059B956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280BE" w14:textId="434B2CB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D675" w14:textId="585C54D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D33C0" w14:textId="2C90B31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61,2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72024" w14:textId="376A9FC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72,4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90BA6" w14:textId="37E86BA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90,3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C1D5" w14:textId="5BCE054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86,4</w:t>
            </w:r>
          </w:p>
        </w:tc>
      </w:tr>
      <w:tr w:rsidR="00D63E44" w:rsidRPr="00570BEB" w14:paraId="25CEF848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3763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ED896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C3A4" w14:textId="0C2E4ADE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9398D" w14:textId="58F530F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82,4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149D0" w14:textId="3CC07C5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99C28" w14:textId="360041E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A471" w14:textId="692F256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67,9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94AE9" w14:textId="46328178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B8789" w14:textId="10819F6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60,9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B8A21" w14:textId="6A773FA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FB64" w14:textId="09ACA1C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52,6</w:t>
            </w:r>
          </w:p>
        </w:tc>
      </w:tr>
      <w:tr w:rsidR="00D63E44" w:rsidRPr="00570BEB" w14:paraId="53EDE668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7AA8A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63570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0A90" w14:textId="66FAD973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B2057" w14:textId="5164970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35EE1" w14:textId="3F6F1E93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86,5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BB028" w14:textId="42ECFC5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E73F" w14:textId="50BAB8D5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70,2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100E7" w14:textId="1A9DC0D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C6D6A" w14:textId="57CD8FD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65,3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E70FF" w14:textId="7BD112BF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1B948" w14:textId="3EC6F8E1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62,8</w:t>
            </w:r>
          </w:p>
        </w:tc>
      </w:tr>
      <w:tr w:rsidR="00D63E44" w:rsidRPr="00570BEB" w14:paraId="1D5A76AD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0928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53A84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C4E0" w14:textId="4074F076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7A6F0" w14:textId="1B01ACF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37,9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9C4CD" w14:textId="24F4C8B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71,8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FA00F" w14:textId="18991250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4EC1" w14:textId="2651AA1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51,9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6288A" w14:textId="30FB052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39,1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E1B96" w14:textId="0413AE8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57,5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5213D" w14:textId="1EC934F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8C92C" w14:textId="7246A24E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88,6</w:t>
            </w:r>
          </w:p>
        </w:tc>
      </w:tr>
      <w:tr w:rsidR="00D63E44" w:rsidRPr="00570BEB" w14:paraId="580B9D01" w14:textId="77777777" w:rsidTr="00420CF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78E95" w14:textId="77777777" w:rsidR="00D63E44" w:rsidRPr="00570BEB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5CBC3" w14:textId="77777777" w:rsidR="00D63E44" w:rsidRPr="00570BEB" w:rsidRDefault="00D63E44" w:rsidP="00727CA6">
            <w:pPr>
              <w:spacing w:before="20" w:after="20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C550" w14:textId="6139B6FB" w:rsidR="00D63E44" w:rsidRPr="00D83CE1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C8738" w14:textId="2A559B5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84,2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9928A" w14:textId="5DC5E49B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7AFDE" w14:textId="43603AD7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BBAD" w14:textId="25F7A8C6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6C87F" w14:textId="29020409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66,7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67226" w14:textId="021C3EB4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91,7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5F69E" w14:textId="280243F2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78,9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EAEF" w14:textId="1ACD90FC" w:rsidR="00D63E44" w:rsidRPr="00292E9E" w:rsidRDefault="00D63E44" w:rsidP="00727CA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7CA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87,5</w:t>
            </w:r>
          </w:p>
        </w:tc>
      </w:tr>
    </w:tbl>
    <w:p w14:paraId="50930275" w14:textId="77777777" w:rsidR="00570BEB" w:rsidRDefault="00570BEB" w:rsidP="00570BEB">
      <w:pPr>
        <w:rPr>
          <w:rFonts w:ascii="Times New Roman" w:hAnsi="Times New Roman" w:cs="Times New Roman"/>
        </w:rPr>
      </w:pPr>
    </w:p>
    <w:p w14:paraId="32D22D34" w14:textId="77777777" w:rsidR="00D7119C" w:rsidRDefault="00D7119C" w:rsidP="00570BEB">
      <w:pPr>
        <w:rPr>
          <w:rFonts w:ascii="Times New Roman" w:hAnsi="Times New Roman" w:cs="Times New Roman"/>
        </w:rPr>
      </w:pPr>
    </w:p>
    <w:p w14:paraId="441CF08B" w14:textId="4D513085" w:rsidR="00D7119C" w:rsidRDefault="00D7119C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D7119C" w:rsidSect="003C1C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B"/>
    <w:rsid w:val="00031F82"/>
    <w:rsid w:val="000874BE"/>
    <w:rsid w:val="000C59A4"/>
    <w:rsid w:val="000F1659"/>
    <w:rsid w:val="001076E8"/>
    <w:rsid w:val="00143C33"/>
    <w:rsid w:val="001A72F7"/>
    <w:rsid w:val="00291FA1"/>
    <w:rsid w:val="00292E9E"/>
    <w:rsid w:val="002A1A69"/>
    <w:rsid w:val="002E7E80"/>
    <w:rsid w:val="003455A9"/>
    <w:rsid w:val="00364F65"/>
    <w:rsid w:val="003706EF"/>
    <w:rsid w:val="003748DC"/>
    <w:rsid w:val="00385A54"/>
    <w:rsid w:val="003C1C6B"/>
    <w:rsid w:val="003E441D"/>
    <w:rsid w:val="003F21D0"/>
    <w:rsid w:val="00420CFF"/>
    <w:rsid w:val="00446CF3"/>
    <w:rsid w:val="00495211"/>
    <w:rsid w:val="004D41CB"/>
    <w:rsid w:val="004D5B10"/>
    <w:rsid w:val="004F7282"/>
    <w:rsid w:val="00511C79"/>
    <w:rsid w:val="005364E7"/>
    <w:rsid w:val="00560710"/>
    <w:rsid w:val="00564DD9"/>
    <w:rsid w:val="00570BEB"/>
    <w:rsid w:val="00583594"/>
    <w:rsid w:val="005866B0"/>
    <w:rsid w:val="005F3D3D"/>
    <w:rsid w:val="00622078"/>
    <w:rsid w:val="006322BD"/>
    <w:rsid w:val="00642EF0"/>
    <w:rsid w:val="006A09BE"/>
    <w:rsid w:val="006B2E68"/>
    <w:rsid w:val="006B3EFE"/>
    <w:rsid w:val="006E36BB"/>
    <w:rsid w:val="006F0BE2"/>
    <w:rsid w:val="00727CA6"/>
    <w:rsid w:val="00757B69"/>
    <w:rsid w:val="00773993"/>
    <w:rsid w:val="007959EA"/>
    <w:rsid w:val="007962D3"/>
    <w:rsid w:val="0081754B"/>
    <w:rsid w:val="0084696B"/>
    <w:rsid w:val="00875EDC"/>
    <w:rsid w:val="00876FB4"/>
    <w:rsid w:val="00882303"/>
    <w:rsid w:val="008E4B44"/>
    <w:rsid w:val="008F3AF6"/>
    <w:rsid w:val="008F3F72"/>
    <w:rsid w:val="009141EF"/>
    <w:rsid w:val="00965A0B"/>
    <w:rsid w:val="009D1491"/>
    <w:rsid w:val="009D7E67"/>
    <w:rsid w:val="00A13813"/>
    <w:rsid w:val="00A15443"/>
    <w:rsid w:val="00A15B93"/>
    <w:rsid w:val="00A2443D"/>
    <w:rsid w:val="00A27B36"/>
    <w:rsid w:val="00A6731A"/>
    <w:rsid w:val="00AA5AC7"/>
    <w:rsid w:val="00AC2AB0"/>
    <w:rsid w:val="00AF5271"/>
    <w:rsid w:val="00B05287"/>
    <w:rsid w:val="00B25411"/>
    <w:rsid w:val="00B37E74"/>
    <w:rsid w:val="00B46401"/>
    <w:rsid w:val="00B83F0F"/>
    <w:rsid w:val="00B90284"/>
    <w:rsid w:val="00BB352B"/>
    <w:rsid w:val="00BF1976"/>
    <w:rsid w:val="00BF6105"/>
    <w:rsid w:val="00C126D2"/>
    <w:rsid w:val="00C15B6C"/>
    <w:rsid w:val="00C40A0A"/>
    <w:rsid w:val="00C602E7"/>
    <w:rsid w:val="00C6242B"/>
    <w:rsid w:val="00C649A1"/>
    <w:rsid w:val="00CB7668"/>
    <w:rsid w:val="00CC27A3"/>
    <w:rsid w:val="00D63E44"/>
    <w:rsid w:val="00D7119C"/>
    <w:rsid w:val="00D83CE1"/>
    <w:rsid w:val="00DB0A08"/>
    <w:rsid w:val="00DB1421"/>
    <w:rsid w:val="00DB7704"/>
    <w:rsid w:val="00E03BCC"/>
    <w:rsid w:val="00E0675E"/>
    <w:rsid w:val="00E26249"/>
    <w:rsid w:val="00E377B8"/>
    <w:rsid w:val="00E73ED1"/>
    <w:rsid w:val="00EA59B7"/>
    <w:rsid w:val="00EC37BE"/>
    <w:rsid w:val="00EC4391"/>
    <w:rsid w:val="00F07B93"/>
    <w:rsid w:val="00F147EE"/>
    <w:rsid w:val="00F61D39"/>
    <w:rsid w:val="00F9328C"/>
    <w:rsid w:val="00F9624A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B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70BEB"/>
    <w:rPr>
      <w:rFonts w:ascii="Sylfaen" w:eastAsia="Sylfaen" w:hAnsi="Sylfaen" w:cs="Sylfaen"/>
      <w:spacing w:val="-1"/>
      <w:shd w:val="clear" w:color="auto" w:fill="FFFFFF"/>
    </w:rPr>
  </w:style>
  <w:style w:type="character" w:customStyle="1" w:styleId="8pt0pt">
    <w:name w:val="Основной текст + 8 pt;Курсив;Интервал 0 pt"/>
    <w:basedOn w:val="a3"/>
    <w:rsid w:val="00570BEB"/>
    <w:rPr>
      <w:rFonts w:ascii="Sylfaen" w:eastAsia="Sylfaen" w:hAnsi="Sylfaen" w:cs="Sylfaen"/>
      <w:i/>
      <w:iCs/>
      <w:color w:val="000000"/>
      <w:spacing w:val="-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3"/>
    <w:rsid w:val="00570BEB"/>
    <w:rPr>
      <w:rFonts w:ascii="Sylfaen" w:eastAsia="Sylfaen" w:hAnsi="Sylfaen" w:cs="Sylfaen"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70BEB"/>
    <w:rPr>
      <w:rFonts w:ascii="Sylfaen" w:eastAsia="Sylfaen" w:hAnsi="Sylfaen" w:cs="Sylfaen"/>
      <w:color w:val="000000"/>
      <w:spacing w:val="-1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570BEB"/>
    <w:pPr>
      <w:shd w:val="clear" w:color="auto" w:fill="FFFFFF"/>
      <w:spacing w:after="180" w:line="0" w:lineRule="atLeast"/>
    </w:pPr>
    <w:rPr>
      <w:rFonts w:ascii="Sylfaen" w:eastAsia="Sylfaen" w:hAnsi="Sylfaen" w:cs="Sylfaen"/>
      <w:color w:val="auto"/>
      <w:spacing w:val="-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570B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basedOn w:val="a3"/>
    <w:rsid w:val="00570B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A2443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1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2023-02-02T09:51:00Z</cp:lastPrinted>
  <dcterms:created xsi:type="dcterms:W3CDTF">2023-02-06T12:49:00Z</dcterms:created>
  <dcterms:modified xsi:type="dcterms:W3CDTF">2023-02-06T12:49:00Z</dcterms:modified>
</cp:coreProperties>
</file>